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6E62" w:rsidRDefault="00066E62">
      <w:bookmarkStart w:id="0" w:name="_GoBack"/>
      <w:bookmarkEnd w:id="0"/>
    </w:p>
    <w:sectPr w:rsidR="00066E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="http://schemas.openxmlformats.org/wordprocessingml/2006/main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attachedTemplate r:id="rId1"/>
  <w:zoom w:percent="1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0D5A"/>
    <w:rsid w:val="00066E62"/>
    <w:rsid w:val="00AB0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702005-7BF7-4F96-8619-AEA428C97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comments" Target="/word/comments.xml" Id="rId6" /></Relationships>
</file>

<file path=word/_rels/settings.xml.rels>&#65279;<?xml version="1.0" encoding="utf-8"?><Relationships xmlns="http://schemas.openxmlformats.org/package/2006/relationships"><Relationship Type="http://schemas.openxmlformats.org/officeDocument/2006/relationships/attachedTemplate" Target="Blank" TargetMode="External" Id="rId1" 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Prinsipiell tilslutning til interkommunalt samarbeid om administrative funksjoner i Grenland</dc:title>
  <dc:subject/>
  <dc:creator>Marit Vik</dc:creator>
  <cp:keywords/>
  <dc:description/>
  <cp:lastModifiedBy>Marit Vik</cp:lastModifiedBy>
  <cp:revision>1</cp:revision>
  <dcterms:created xsi:type="dcterms:W3CDTF">2019-02-06T12:24:00Z</dcterms:created>
  <dcterms:modified xsi:type="dcterms:W3CDTF">2019-02-06T12:25:00Z</dcterms:modified>
</cp:coreProperties>
</file>